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DE925" w14:textId="77777777" w:rsidR="002D1CD1" w:rsidRPr="008C28B5" w:rsidRDefault="00133D88" w:rsidP="002D1CD1">
      <w:pPr>
        <w:jc w:val="both"/>
        <w:rPr>
          <w:rFonts w:asciiTheme="minorHAnsi" w:hAnsiTheme="minorHAnsi" w:cstheme="minorHAnsi"/>
          <w:sz w:val="22"/>
          <w:szCs w:val="22"/>
        </w:rPr>
      </w:pPr>
      <w:r w:rsidRPr="008C28B5">
        <w:rPr>
          <w:rFonts w:asciiTheme="minorHAnsi" w:hAnsiTheme="minorHAnsi" w:cstheme="minorHAnsi"/>
          <w:sz w:val="22"/>
          <w:szCs w:val="22"/>
        </w:rPr>
        <w:t>AB</w:t>
      </w:r>
      <w:r w:rsidR="002D1CD1" w:rsidRPr="008C28B5">
        <w:rPr>
          <w:rFonts w:asciiTheme="minorHAnsi" w:hAnsiTheme="minorHAnsi" w:cstheme="minorHAnsi"/>
          <w:sz w:val="22"/>
          <w:szCs w:val="22"/>
        </w:rPr>
        <w:t xml:space="preserve"> V</w:t>
      </w:r>
      <w:r w:rsidRPr="008C28B5">
        <w:rPr>
          <w:rFonts w:asciiTheme="minorHAnsi" w:hAnsiTheme="minorHAnsi" w:cstheme="minorHAnsi"/>
          <w:sz w:val="22"/>
          <w:szCs w:val="22"/>
        </w:rPr>
        <w:t>ilniaus šilumos tinklai</w:t>
      </w:r>
    </w:p>
    <w:p w14:paraId="114615BF" w14:textId="77777777" w:rsidR="002D1CD1" w:rsidRPr="008C28B5" w:rsidRDefault="002D1CD1" w:rsidP="002D1CD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DC52563" w14:textId="77777777" w:rsidR="008C28B5" w:rsidRPr="008C28B5" w:rsidRDefault="008C28B5" w:rsidP="008C28B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F38401F" w14:textId="77777777" w:rsidR="008C28B5" w:rsidRPr="008C28B5" w:rsidRDefault="008C28B5" w:rsidP="008C28B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C28B5">
        <w:rPr>
          <w:rFonts w:asciiTheme="minorHAnsi" w:hAnsiTheme="minorHAnsi" w:cstheme="minorHAnsi"/>
          <w:b/>
          <w:sz w:val="22"/>
          <w:szCs w:val="22"/>
        </w:rPr>
        <w:t>PARAIŠKA</w:t>
      </w:r>
    </w:p>
    <w:p w14:paraId="173710AE" w14:textId="185FEEB2" w:rsidR="002D1CD1" w:rsidRPr="008C28B5" w:rsidRDefault="008C28B5" w:rsidP="002D1CD1">
      <w:pPr>
        <w:jc w:val="center"/>
        <w:rPr>
          <w:rFonts w:asciiTheme="minorHAnsi" w:hAnsiTheme="minorHAnsi" w:cstheme="minorHAnsi"/>
          <w:i/>
          <w:sz w:val="22"/>
          <w:szCs w:val="22"/>
        </w:rPr>
      </w:pPr>
      <w:r w:rsidRPr="008C28B5">
        <w:rPr>
          <w:rFonts w:asciiTheme="minorHAnsi" w:hAnsiTheme="minorHAnsi" w:cstheme="minorHAnsi"/>
          <w:b/>
          <w:sz w:val="22"/>
          <w:szCs w:val="22"/>
        </w:rPr>
        <w:t xml:space="preserve">DĖL </w:t>
      </w:r>
      <w:r w:rsidR="00FE203D">
        <w:rPr>
          <w:rFonts w:asciiTheme="minorHAnsi" w:eastAsia="Calibri" w:hAnsiTheme="minorHAnsi" w:cstheme="minorHAnsi"/>
          <w:b/>
          <w:iCs/>
          <w:sz w:val="22"/>
          <w:szCs w:val="22"/>
        </w:rPr>
        <w:t>ŠILUMOS ĮRENGINIŲ VIDINIŲ IR IŠORINIŲ PAVIRŠIŲ VALYMO IR PLOVIMO PASLAUGŲ</w:t>
      </w:r>
      <w:r w:rsidR="003B1F02">
        <w:rPr>
          <w:rFonts w:asciiTheme="minorHAnsi" w:eastAsia="Calibri" w:hAnsiTheme="minorHAnsi" w:cstheme="minorHAnsi"/>
          <w:b/>
          <w:iCs/>
          <w:sz w:val="22"/>
          <w:szCs w:val="22"/>
        </w:rPr>
        <w:t xml:space="preserve"> PIRKIMO</w:t>
      </w:r>
    </w:p>
    <w:p w14:paraId="36879E08" w14:textId="77777777" w:rsidR="002D1CD1" w:rsidRPr="008C28B5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sz w:val="22"/>
          <w:szCs w:val="22"/>
        </w:rPr>
      </w:pPr>
    </w:p>
    <w:p w14:paraId="0BC662F0" w14:textId="77777777" w:rsidR="002D1CD1" w:rsidRPr="008C28B5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C28B5">
        <w:rPr>
          <w:rFonts w:asciiTheme="minorHAnsi" w:hAnsiTheme="minorHAnsi" w:cstheme="minorHAnsi"/>
          <w:sz w:val="22"/>
          <w:szCs w:val="22"/>
        </w:rPr>
        <w:t>____________</w:t>
      </w:r>
      <w:r w:rsidRPr="008C28B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8C28B5">
        <w:rPr>
          <w:rFonts w:asciiTheme="minorHAnsi" w:hAnsiTheme="minorHAnsi" w:cstheme="minorHAnsi"/>
          <w:sz w:val="22"/>
          <w:szCs w:val="22"/>
        </w:rPr>
        <w:t>Nr.______</w:t>
      </w:r>
    </w:p>
    <w:p w14:paraId="54CE5658" w14:textId="77777777" w:rsidR="002D1CD1" w:rsidRPr="008C28B5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8C28B5">
        <w:rPr>
          <w:rFonts w:asciiTheme="minorHAnsi" w:hAnsiTheme="minorHAnsi" w:cstheme="minorHAnsi"/>
          <w:bCs/>
          <w:color w:val="000000"/>
          <w:sz w:val="22"/>
          <w:szCs w:val="22"/>
        </w:rPr>
        <w:t>(Data)</w:t>
      </w:r>
    </w:p>
    <w:p w14:paraId="0AD360EA" w14:textId="77777777" w:rsidR="002D1CD1" w:rsidRPr="008C28B5" w:rsidRDefault="002D1CD1" w:rsidP="002D1CD1">
      <w:pPr>
        <w:pStyle w:val="Subtitle"/>
        <w:spacing w:before="60" w:after="60"/>
        <w:rPr>
          <w:rFonts w:asciiTheme="minorHAnsi" w:hAnsiTheme="minorHAnsi" w:cs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6A39968B" w14:textId="77777777" w:rsidR="002D1CD1" w:rsidRPr="008C28B5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bookmarkStart w:id="1" w:name="_Toc147739116"/>
      <w:r w:rsidRPr="008C28B5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p w14:paraId="3E5152C6" w14:textId="77777777" w:rsidR="002D1CD1" w:rsidRPr="008C28B5" w:rsidRDefault="002D1CD1" w:rsidP="002D1CD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969"/>
      </w:tblGrid>
      <w:tr w:rsidR="002D1CD1" w:rsidRPr="008C28B5" w14:paraId="2735014D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4E92" w14:textId="77777777" w:rsidR="002D1CD1" w:rsidRPr="008C28B5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0C4E" w14:textId="77777777" w:rsidR="002D1CD1" w:rsidRPr="008C28B5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8C28B5" w14:paraId="594FB5C5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AF48" w14:textId="77777777" w:rsidR="002D1CD1" w:rsidRPr="008C28B5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sz w:val="22"/>
                <w:szCs w:val="22"/>
              </w:rPr>
              <w:t xml:space="preserve">Tiekėjo arba tiekėjo grupės narių juridinio asmens kodas (-ai) </w:t>
            </w:r>
            <w:r w:rsidRPr="008C28B5">
              <w:rPr>
                <w:rFonts w:asciiTheme="minorHAnsi" w:hAnsiTheme="minorHAnsi" w:cstheme="minorHAnsi"/>
                <w:i/>
                <w:sz w:val="22"/>
                <w:szCs w:val="22"/>
              </w:rPr>
              <w:t>(tuo atveju, jei paraišką teikia fizinis asmuo - verslo pažymėjimo Nr. ar pan.)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1B7F" w14:textId="77777777" w:rsidR="002D1CD1" w:rsidRPr="008C28B5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8C28B5" w14:paraId="40210D76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3037" w14:textId="77777777" w:rsidR="002D1CD1" w:rsidRPr="008C28B5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8C2A" w14:textId="77777777" w:rsidR="002D1CD1" w:rsidRPr="008C28B5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8C28B5" w14:paraId="6E98E681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CEB2" w14:textId="77777777" w:rsidR="002D1CD1" w:rsidRPr="008C28B5" w:rsidRDefault="002D1CD1" w:rsidP="007A313C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sz w:val="22"/>
                <w:szCs w:val="22"/>
              </w:rPr>
              <w:t xml:space="preserve">Tiekėjo arba </w:t>
            </w:r>
            <w:r w:rsidRPr="008C28B5">
              <w:rPr>
                <w:rFonts w:asciiTheme="minorHAnsi" w:eastAsia="Calibri" w:hAnsiTheme="minorHAnsi" w:cstheme="minorHAnsi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6379" w14:textId="77777777" w:rsidR="002D1CD1" w:rsidRPr="008C28B5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8C28B5" w14:paraId="0E1FB827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E2FD" w14:textId="77777777" w:rsidR="002D1CD1" w:rsidRPr="008C28B5" w:rsidRDefault="002D1CD1" w:rsidP="007A313C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C28B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Tiekėjo arba atstovaujančio tiekėjų grupės nario </w:t>
            </w:r>
            <w:r w:rsidRPr="008C28B5">
              <w:rPr>
                <w:rFonts w:asciiTheme="minorHAnsi" w:hAnsiTheme="minorHAnsi" w:cs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F521" w14:textId="77777777" w:rsidR="002D1CD1" w:rsidRPr="008C28B5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8C28B5" w14:paraId="294763DB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5661" w14:textId="77777777" w:rsidR="002D1CD1" w:rsidRPr="008C28B5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B980" w14:textId="77777777" w:rsidR="002D1CD1" w:rsidRPr="008C28B5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8C28B5" w14:paraId="7CB1D869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81E1" w14:textId="77777777" w:rsidR="002D1CD1" w:rsidRPr="008C28B5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bCs/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6CDB" w14:textId="77777777" w:rsidR="002D1CD1" w:rsidRPr="008C28B5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13BE3C0" w14:textId="7239A550" w:rsidR="002D1CD1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1181616E" w14:textId="77777777" w:rsidR="00E74A10" w:rsidRPr="00A81203" w:rsidRDefault="00E74A10" w:rsidP="00E74A10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Toc329443227"/>
      <w:r w:rsidRPr="00A379FA">
        <w:rPr>
          <w:rFonts w:asciiTheme="minorHAnsi" w:hAnsiTheme="minorHAnsi" w:cstheme="minorHAnsi"/>
          <w:b/>
          <w:bCs/>
          <w:sz w:val="22"/>
          <w:szCs w:val="22"/>
        </w:rPr>
        <w:t xml:space="preserve">INFORMACIJA APIE ŪKIO SUBJEKTUS </w:t>
      </w:r>
      <w:bookmarkEnd w:id="2"/>
    </w:p>
    <w:p w14:paraId="2B837787" w14:textId="74E745B8" w:rsidR="00E74A10" w:rsidRPr="00A379FA" w:rsidRDefault="00E74A10" w:rsidP="00E74A10">
      <w:pPr>
        <w:spacing w:before="60" w:after="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379FA">
        <w:rPr>
          <w:rFonts w:asciiTheme="minorHAnsi" w:hAnsiTheme="minorHAnsi" w:cstheme="minorHAnsi"/>
          <w:sz w:val="22"/>
          <w:szCs w:val="22"/>
        </w:rPr>
        <w:t xml:space="preserve">Ūkio subjektai, kurių pajėgumais </w:t>
      </w:r>
      <w:r w:rsidR="00157259">
        <w:rPr>
          <w:rFonts w:asciiTheme="minorHAnsi" w:hAnsiTheme="minorHAnsi" w:cstheme="minorHAnsi"/>
          <w:sz w:val="22"/>
          <w:szCs w:val="22"/>
        </w:rPr>
        <w:t xml:space="preserve">(kvalifikacija) </w:t>
      </w:r>
      <w:r w:rsidRPr="00A379FA">
        <w:rPr>
          <w:rFonts w:asciiTheme="minorHAnsi" w:hAnsiTheme="minorHAnsi" w:cstheme="minorHAnsi"/>
          <w:sz w:val="22"/>
          <w:szCs w:val="22"/>
        </w:rPr>
        <w:t>remiasi tiekėjas</w:t>
      </w:r>
      <w:r w:rsidRPr="00A379F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3793"/>
      </w:tblGrid>
      <w:tr w:rsidR="00E74A10" w:rsidRPr="00A379FA" w14:paraId="172EB0BD" w14:textId="77777777" w:rsidTr="00A255CD">
        <w:trPr>
          <w:jc w:val="center"/>
        </w:trPr>
        <w:tc>
          <w:tcPr>
            <w:tcW w:w="625" w:type="dxa"/>
            <w:shd w:val="clear" w:color="auto" w:fill="DEEAF6" w:themeFill="accent5" w:themeFillTint="33"/>
          </w:tcPr>
          <w:p w14:paraId="6D8D4337" w14:textId="77777777" w:rsidR="00E74A10" w:rsidRPr="00A379FA" w:rsidRDefault="00E74A10" w:rsidP="00A255C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79FA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EEAF6" w:themeFill="accent5" w:themeFillTint="33"/>
          </w:tcPr>
          <w:p w14:paraId="5F5898A1" w14:textId="77777777" w:rsidR="00E74A10" w:rsidRPr="00A379FA" w:rsidRDefault="00E74A10" w:rsidP="00A255C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79FA">
              <w:rPr>
                <w:rFonts w:asciiTheme="minorHAnsi" w:hAnsiTheme="minorHAnsi" w:cstheme="minorHAnsi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EEAF6" w:themeFill="accent5" w:themeFillTint="33"/>
          </w:tcPr>
          <w:p w14:paraId="64E437DF" w14:textId="43DD763D" w:rsidR="00E74A10" w:rsidRPr="00A379FA" w:rsidRDefault="00E74A10" w:rsidP="00A255C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79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Nuoroda į tikslų Specialiųjų sąlygų </w:t>
            </w:r>
            <w:r w:rsidR="0015725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 priedo </w:t>
            </w:r>
            <w:r w:rsidRPr="00A379FA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reikalavimą, kuriam atitikti remiamasi ūkio subjekto pajėgumais</w:t>
            </w:r>
          </w:p>
        </w:tc>
        <w:tc>
          <w:tcPr>
            <w:tcW w:w="3793" w:type="dxa"/>
            <w:shd w:val="clear" w:color="auto" w:fill="DEEAF6" w:themeFill="accent5" w:themeFillTint="33"/>
          </w:tcPr>
          <w:p w14:paraId="2240489F" w14:textId="77777777" w:rsidR="00E74A10" w:rsidRPr="00A379FA" w:rsidRDefault="00E74A10" w:rsidP="00A255C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79F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E838FF">
              <w:rPr>
                <w:rFonts w:asciiTheme="minorHAnsi" w:hAnsiTheme="minorHAnsi" w:cstheme="minorHAnsi"/>
                <w:i/>
                <w:sz w:val="20"/>
                <w:szCs w:val="20"/>
              </w:rPr>
              <w:t>(pildoma, jei ūkio subjektas vykdys sutartį)</w:t>
            </w:r>
          </w:p>
        </w:tc>
      </w:tr>
      <w:tr w:rsidR="00E74A10" w:rsidRPr="00A379FA" w14:paraId="4AFEA07F" w14:textId="77777777" w:rsidTr="00A255CD">
        <w:trPr>
          <w:jc w:val="center"/>
        </w:trPr>
        <w:tc>
          <w:tcPr>
            <w:tcW w:w="625" w:type="dxa"/>
          </w:tcPr>
          <w:p w14:paraId="753F063E" w14:textId="77777777" w:rsidR="00E74A10" w:rsidRPr="00A379FA" w:rsidRDefault="00E74A10" w:rsidP="00A255C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79FA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0DDF7296" w14:textId="77777777" w:rsidR="00E74A10" w:rsidRPr="00A379FA" w:rsidRDefault="00E74A10" w:rsidP="00A255C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503B93EC" w14:textId="77777777" w:rsidR="00E74A10" w:rsidRPr="00A379FA" w:rsidRDefault="00E74A10" w:rsidP="00A255C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18A69DC0" w14:textId="77777777" w:rsidR="00E74A10" w:rsidRPr="00A379FA" w:rsidRDefault="00E74A10" w:rsidP="00A255C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4A10" w:rsidRPr="00A379FA" w14:paraId="316AB2E7" w14:textId="77777777" w:rsidTr="00A255CD">
        <w:trPr>
          <w:jc w:val="center"/>
        </w:trPr>
        <w:tc>
          <w:tcPr>
            <w:tcW w:w="625" w:type="dxa"/>
          </w:tcPr>
          <w:p w14:paraId="2560087F" w14:textId="77777777" w:rsidR="00E74A10" w:rsidRPr="00A379FA" w:rsidRDefault="00E74A10" w:rsidP="00A255C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79FA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7032BA3D" w14:textId="77777777" w:rsidR="00E74A10" w:rsidRPr="00A379FA" w:rsidRDefault="00E74A10" w:rsidP="00A255C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651FA8A6" w14:textId="77777777" w:rsidR="00E74A10" w:rsidRPr="00A379FA" w:rsidRDefault="00E74A10" w:rsidP="00A255C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0A95D721" w14:textId="77777777" w:rsidR="00E74A10" w:rsidRPr="00A379FA" w:rsidRDefault="00E74A10" w:rsidP="00A255C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4A10" w:rsidRPr="00A379FA" w14:paraId="5A1C391B" w14:textId="77777777" w:rsidTr="00A255CD">
        <w:trPr>
          <w:jc w:val="center"/>
        </w:trPr>
        <w:tc>
          <w:tcPr>
            <w:tcW w:w="625" w:type="dxa"/>
          </w:tcPr>
          <w:p w14:paraId="655E1E4F" w14:textId="77777777" w:rsidR="00E74A10" w:rsidRPr="00A379FA" w:rsidRDefault="00E74A10" w:rsidP="00A255CD">
            <w:pPr>
              <w:spacing w:before="60" w:after="6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79FA">
              <w:rPr>
                <w:rFonts w:asciiTheme="minorHAnsi" w:hAnsiTheme="minorHAnsi" w:cstheme="minorHAnsi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66BDA718" w14:textId="77777777" w:rsidR="00E74A10" w:rsidRPr="00A379FA" w:rsidRDefault="00E74A10" w:rsidP="00A255C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14C0413A" w14:textId="77777777" w:rsidR="00E74A10" w:rsidRPr="00A379FA" w:rsidRDefault="00E74A10" w:rsidP="00A255C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2E930B10" w14:textId="77777777" w:rsidR="00E74A10" w:rsidRPr="00A379FA" w:rsidRDefault="00E74A10" w:rsidP="00A255C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FFCB24A" w14:textId="77777777" w:rsidR="008F3023" w:rsidRPr="008F3023" w:rsidRDefault="008F3023" w:rsidP="008F3023">
      <w:pPr>
        <w:spacing w:before="60" w:after="60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8F3023">
        <w:rPr>
          <w:rFonts w:asciiTheme="minorHAnsi" w:hAnsiTheme="minorHAnsi" w:cstheme="minorHAnsi"/>
          <w:iCs/>
          <w:sz w:val="20"/>
          <w:szCs w:val="20"/>
        </w:rPr>
        <w:t>PASTABOS:</w:t>
      </w:r>
    </w:p>
    <w:p w14:paraId="07362BF5" w14:textId="24193EF3" w:rsidR="008F3023" w:rsidRPr="008F3023" w:rsidRDefault="008F3023" w:rsidP="008F3023">
      <w:pPr>
        <w:tabs>
          <w:tab w:val="left" w:pos="426"/>
        </w:tabs>
        <w:spacing w:before="60" w:after="60"/>
        <w:jc w:val="both"/>
        <w:rPr>
          <w:rFonts w:asciiTheme="minorHAnsi" w:hAnsiTheme="minorHAnsi" w:cstheme="minorHAnsi"/>
          <w:iCs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>1</w:t>
      </w:r>
      <w:r w:rsidRPr="008F3023">
        <w:rPr>
          <w:rFonts w:asciiTheme="minorHAnsi" w:hAnsiTheme="minorHAnsi" w:cstheme="minorHAnsi"/>
          <w:iCs/>
          <w:sz w:val="20"/>
          <w:szCs w:val="20"/>
        </w:rPr>
        <w:t>)</w:t>
      </w:r>
      <w:r w:rsidRPr="008F3023">
        <w:rPr>
          <w:rFonts w:asciiTheme="minorHAnsi" w:hAnsiTheme="minorHAnsi" w:cstheme="minorHAnsi"/>
          <w:iCs/>
          <w:sz w:val="20"/>
          <w:szCs w:val="20"/>
        </w:rPr>
        <w:tab/>
        <w:t>Kartu su Paraiška tiekėjas pateikia ūkio subjektų užpildytas deklaracijas „Dėl sutikimo būti ūkio subjektu ir/ar subtiekėju, subteikėju ar subrangovu“ (Pirkimo sąlygų 2C priedas).</w:t>
      </w:r>
    </w:p>
    <w:p w14:paraId="11816D17" w14:textId="4AFF5A00" w:rsidR="00E74A10" w:rsidRPr="008C28B5" w:rsidRDefault="008F3023" w:rsidP="008F3023">
      <w:pPr>
        <w:tabs>
          <w:tab w:val="left" w:pos="426"/>
        </w:tabs>
        <w:spacing w:before="60" w:after="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iCs/>
          <w:sz w:val="20"/>
          <w:szCs w:val="20"/>
        </w:rPr>
        <w:t>2</w:t>
      </w:r>
      <w:r w:rsidRPr="008F3023">
        <w:rPr>
          <w:rFonts w:asciiTheme="minorHAnsi" w:hAnsiTheme="minorHAnsi" w:cstheme="minorHAnsi"/>
          <w:iCs/>
          <w:sz w:val="20"/>
          <w:szCs w:val="20"/>
        </w:rPr>
        <w:t>)</w:t>
      </w:r>
      <w:r w:rsidRPr="008F3023">
        <w:rPr>
          <w:rFonts w:asciiTheme="minorHAnsi" w:hAnsiTheme="minorHAnsi" w:cstheme="minorHAnsi"/>
          <w:iCs/>
          <w:sz w:val="20"/>
          <w:szCs w:val="20"/>
        </w:rPr>
        <w:tab/>
        <w:t>Kartu su paraiška turi būti pateikti užpildyti ir pasirašyti ūkio subjektų EBVPD.</w:t>
      </w:r>
    </w:p>
    <w:p w14:paraId="6D592F88" w14:textId="77777777" w:rsidR="00E74A10" w:rsidRDefault="00E74A10" w:rsidP="002D1CD1">
      <w:pPr>
        <w:spacing w:before="60" w:after="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519D2B45" w14:textId="77777777" w:rsidR="002D1CD1" w:rsidRPr="008C28B5" w:rsidRDefault="002D1CD1" w:rsidP="00E74A10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C28B5">
        <w:rPr>
          <w:rFonts w:asciiTheme="minorHAnsi" w:hAnsiTheme="minorHAnsi" w:cstheme="minorHAnsi"/>
          <w:b/>
          <w:bCs/>
          <w:sz w:val="22"/>
          <w:szCs w:val="22"/>
        </w:rPr>
        <w:t>KITA INFORMACIJA</w:t>
      </w:r>
    </w:p>
    <w:p w14:paraId="6172B2D1" w14:textId="77777777" w:rsidR="002D1CD1" w:rsidRPr="008C28B5" w:rsidRDefault="002D1CD1" w:rsidP="002D1CD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42E4FB" w14:textId="77777777" w:rsidR="002D1CD1" w:rsidRPr="008C28B5" w:rsidRDefault="002D1CD1" w:rsidP="002D1CD1">
      <w:pPr>
        <w:jc w:val="both"/>
        <w:rPr>
          <w:rFonts w:asciiTheme="minorHAnsi" w:hAnsiTheme="minorHAnsi" w:cstheme="minorHAnsi"/>
          <w:sz w:val="22"/>
          <w:szCs w:val="22"/>
        </w:rPr>
      </w:pPr>
      <w:r w:rsidRPr="008C28B5">
        <w:rPr>
          <w:rFonts w:asciiTheme="minorHAnsi" w:hAnsiTheme="minorHAnsi" w:cstheme="minorHAnsi"/>
          <w:sz w:val="22"/>
          <w:szCs w:val="22"/>
        </w:rPr>
        <w:t>Kartu su paraiška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3"/>
        <w:gridCol w:w="1378"/>
        <w:gridCol w:w="2804"/>
        <w:gridCol w:w="1696"/>
        <w:gridCol w:w="2977"/>
      </w:tblGrid>
      <w:tr w:rsidR="002D1CD1" w:rsidRPr="008C28B5" w14:paraId="762361D1" w14:textId="77777777" w:rsidTr="007A313C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095717A0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Eil.Nr.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6D320F91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</w:tcPr>
          <w:p w14:paraId="348C2197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7EF177B1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1089B957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0E97F1C9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D1CD1" w:rsidRPr="008C28B5" w14:paraId="31FDA7CE" w14:textId="77777777" w:rsidTr="007A313C">
        <w:tc>
          <w:tcPr>
            <w:tcW w:w="0" w:type="auto"/>
            <w:vMerge/>
            <w:shd w:val="clear" w:color="auto" w:fill="auto"/>
            <w:vAlign w:val="center"/>
          </w:tcPr>
          <w:p w14:paraId="466C78CD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631D46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8C28B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5766E73C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21C1DCB7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3D0BE2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</w:tr>
      <w:tr w:rsidR="002D1CD1" w:rsidRPr="008C28B5" w14:paraId="2E5F7240" w14:textId="77777777" w:rsidTr="007A313C">
        <w:tc>
          <w:tcPr>
            <w:tcW w:w="0" w:type="auto"/>
            <w:vAlign w:val="center"/>
          </w:tcPr>
          <w:p w14:paraId="6B1B6758" w14:textId="77777777" w:rsidR="002D1CD1" w:rsidRPr="008C28B5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15588F2F" w14:textId="77777777" w:rsidR="002D1CD1" w:rsidRPr="008C28B5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79CD6D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8CA8FC9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DFAECE8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8C28B5" w14:paraId="0290B703" w14:textId="77777777" w:rsidTr="007A313C">
        <w:tc>
          <w:tcPr>
            <w:tcW w:w="0" w:type="auto"/>
            <w:vAlign w:val="center"/>
          </w:tcPr>
          <w:p w14:paraId="1EAEBF4B" w14:textId="77777777" w:rsidR="002D1CD1" w:rsidRPr="008C28B5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30ED6302" w14:textId="77777777" w:rsidR="002D1CD1" w:rsidRPr="008C28B5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1DFC1780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6B1E3FD2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2834F95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8C28B5" w14:paraId="78727454" w14:textId="77777777" w:rsidTr="007A313C">
        <w:tc>
          <w:tcPr>
            <w:tcW w:w="0" w:type="auto"/>
            <w:vAlign w:val="center"/>
          </w:tcPr>
          <w:p w14:paraId="04C9A432" w14:textId="77777777" w:rsidR="002D1CD1" w:rsidRPr="008C28B5" w:rsidRDefault="002D1CD1" w:rsidP="007A313C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Theme="minorHAnsi" w:hAnsiTheme="minorHAnsi" w:cstheme="minorHAnsi"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6ACBBD2" w14:textId="77777777" w:rsidR="002D1CD1" w:rsidRPr="008C28B5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6BAE3933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15D53851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FDE265C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E5C3B5" w14:textId="77777777" w:rsidR="002D1CD1" w:rsidRPr="008C28B5" w:rsidRDefault="002D1CD1" w:rsidP="002D1CD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5E91E712" w14:textId="5C4F272D" w:rsidR="002D1CD1" w:rsidRPr="008C28B5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sz w:val="22"/>
          <w:szCs w:val="22"/>
          <w:lang w:eastAsia="lt-LT"/>
        </w:rPr>
      </w:pPr>
      <w:r w:rsidRPr="008C28B5">
        <w:rPr>
          <w:rFonts w:asciiTheme="minorHAnsi" w:hAnsiTheme="minorHAnsi" w:cstheme="minorHAnsi"/>
          <w:sz w:val="22"/>
          <w:szCs w:val="22"/>
        </w:rPr>
        <w:t>Vadovaudamiesi Bendrųjų sąlygų 7.1</w:t>
      </w:r>
      <w:r w:rsidR="00BF77B1">
        <w:rPr>
          <w:rFonts w:asciiTheme="minorHAnsi" w:hAnsiTheme="minorHAnsi" w:cstheme="minorHAnsi"/>
          <w:sz w:val="22"/>
          <w:szCs w:val="22"/>
        </w:rPr>
        <w:t>5</w:t>
      </w:r>
      <w:r w:rsidRPr="008C28B5">
        <w:rPr>
          <w:rFonts w:asciiTheme="minorHAnsi" w:hAnsiTheme="minorHAnsi" w:cstheme="minorHAnsi"/>
          <w:sz w:val="22"/>
          <w:szCs w:val="22"/>
        </w:rPr>
        <w:t xml:space="preserve">.2 punktu neteiksime šių pašalinimo pagrindų nebuvimą ir (arba) atitiktį kvalifikacijos reikalavimams, </w:t>
      </w:r>
      <w:r w:rsidRPr="008C28B5">
        <w:rPr>
          <w:rFonts w:asciiTheme="minorHAnsi" w:eastAsia="Calibri" w:hAnsiTheme="minorHAnsi" w:cstheme="minorHAnsi"/>
          <w:sz w:val="22"/>
          <w:szCs w:val="22"/>
        </w:rPr>
        <w:t xml:space="preserve">kokybės vadybos sistemos ir (ar) aplinkos apsaugos vadybos sistemos standartams </w:t>
      </w:r>
      <w:r w:rsidRPr="008C28B5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patvirtinančių dokumentų. Su jais </w:t>
      </w:r>
      <w:r w:rsidR="00133D88" w:rsidRPr="008C28B5">
        <w:rPr>
          <w:rFonts w:asciiTheme="minorHAnsi" w:hAnsiTheme="minorHAnsi" w:cstheme="minorHAnsi"/>
          <w:sz w:val="22"/>
          <w:szCs w:val="22"/>
        </w:rPr>
        <w:t>AB Vilniaus šilumos tinklai</w:t>
      </w:r>
      <w:r w:rsidRPr="008C28B5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gali susipažinti***: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D1CD1" w:rsidRPr="008C28B5" w14:paraId="63C9257D" w14:textId="77777777" w:rsidTr="007A313C">
        <w:tc>
          <w:tcPr>
            <w:tcW w:w="615" w:type="pct"/>
            <w:vMerge w:val="restart"/>
            <w:shd w:val="clear" w:color="auto" w:fill="DEEAF6" w:themeFill="accent5" w:themeFillTint="33"/>
            <w:vAlign w:val="center"/>
          </w:tcPr>
          <w:p w14:paraId="1E5A8218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EEAF6" w:themeFill="accent5" w:themeFillTint="33"/>
            <w:vAlign w:val="center"/>
          </w:tcPr>
          <w:p w14:paraId="113DA36B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EEAF6" w:themeFill="accent5" w:themeFillTint="33"/>
            <w:vAlign w:val="center"/>
          </w:tcPr>
          <w:p w14:paraId="04B30B67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D1CD1" w:rsidRPr="008C28B5" w14:paraId="69747F5D" w14:textId="77777777" w:rsidTr="007A313C">
        <w:tc>
          <w:tcPr>
            <w:tcW w:w="615" w:type="pct"/>
            <w:vMerge/>
            <w:shd w:val="clear" w:color="auto" w:fill="auto"/>
            <w:vAlign w:val="center"/>
          </w:tcPr>
          <w:p w14:paraId="36B019A8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1CD5156E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35A3D6CE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</w:tr>
      <w:tr w:rsidR="002D1CD1" w:rsidRPr="008C28B5" w14:paraId="792A63BD" w14:textId="77777777" w:rsidTr="007A313C">
        <w:tc>
          <w:tcPr>
            <w:tcW w:w="615" w:type="pct"/>
            <w:vAlign w:val="center"/>
          </w:tcPr>
          <w:p w14:paraId="35470D85" w14:textId="77777777" w:rsidR="002D1CD1" w:rsidRPr="008C28B5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1DE6F07" w14:textId="77777777" w:rsidR="002D1CD1" w:rsidRPr="008C28B5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D560C80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8C28B5" w14:paraId="267317EA" w14:textId="77777777" w:rsidTr="007A313C">
        <w:tc>
          <w:tcPr>
            <w:tcW w:w="615" w:type="pct"/>
            <w:vAlign w:val="center"/>
          </w:tcPr>
          <w:p w14:paraId="6A414750" w14:textId="77777777" w:rsidR="002D1CD1" w:rsidRPr="008C28B5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559B96D" w14:textId="77777777" w:rsidR="002D1CD1" w:rsidRPr="008C28B5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3E2B83FB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8C28B5" w14:paraId="0D96384F" w14:textId="77777777" w:rsidTr="007A313C">
        <w:tc>
          <w:tcPr>
            <w:tcW w:w="615" w:type="pct"/>
            <w:vAlign w:val="center"/>
          </w:tcPr>
          <w:p w14:paraId="28693CC8" w14:textId="77777777" w:rsidR="002D1CD1" w:rsidRPr="008C28B5" w:rsidRDefault="002D1CD1" w:rsidP="007A313C">
            <w:pPr>
              <w:pStyle w:val="ListParagraph"/>
              <w:spacing w:before="60" w:after="60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8C28B5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684D9726" w14:textId="77777777" w:rsidR="002D1CD1" w:rsidRPr="008C28B5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3AC8C7D" w14:textId="77777777" w:rsidR="002D1CD1" w:rsidRPr="008C28B5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FAD835" w14:textId="77777777" w:rsidR="002D1CD1" w:rsidRPr="008C28B5" w:rsidRDefault="002D1CD1" w:rsidP="002D1CD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8C28B5">
        <w:rPr>
          <w:rFonts w:asciiTheme="minorHAnsi" w:hAnsiTheme="minorHAnsi" w:cstheme="minorHAnsi"/>
          <w:sz w:val="22"/>
          <w:szCs w:val="22"/>
        </w:rPr>
        <w:t xml:space="preserve">***Pildoma, jei </w:t>
      </w:r>
      <w:r w:rsidR="00133D88" w:rsidRPr="008C28B5">
        <w:rPr>
          <w:rFonts w:asciiTheme="minorHAnsi" w:hAnsiTheme="minorHAnsi" w:cstheme="minorHAnsi"/>
          <w:sz w:val="22"/>
          <w:szCs w:val="22"/>
        </w:rPr>
        <w:t>AB Vilniaus šilumos tinklai</w:t>
      </w:r>
      <w:r w:rsidRPr="008C28B5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jau turi atitinkamus dokumentus iš kitų pirkimo procedūrų.</w:t>
      </w:r>
    </w:p>
    <w:p w14:paraId="70455B38" w14:textId="77777777" w:rsidR="002D1CD1" w:rsidRPr="008C28B5" w:rsidRDefault="002D1CD1" w:rsidP="002D1CD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FC957C0" w14:textId="77777777" w:rsidR="002D1CD1" w:rsidRPr="008C28B5" w:rsidRDefault="002D1CD1" w:rsidP="002D1CD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8C28B5">
        <w:rPr>
          <w:rFonts w:asciiTheme="minorHAnsi" w:hAnsiTheme="minorHAnsi" w:cstheme="minorHAnsi"/>
          <w:sz w:val="22"/>
          <w:szCs w:val="22"/>
        </w:rPr>
        <w:t>Pasirašydami šią paraišką, patvirtiname, kad:</w:t>
      </w:r>
    </w:p>
    <w:p w14:paraId="5A382383" w14:textId="77777777" w:rsidR="002D1CD1" w:rsidRPr="008C28B5" w:rsidRDefault="002D1CD1" w:rsidP="002D1CD1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8C28B5">
        <w:rPr>
          <w:rFonts w:asciiTheme="minorHAnsi" w:eastAsia="Calibri" w:hAnsiTheme="minorHAnsi" w:cstheme="minorHAnsi"/>
          <w:sz w:val="22"/>
          <w:szCs w:val="22"/>
        </w:rPr>
        <w:t>paraiškos dokumentuose pateikti duomenys yra tikri;</w:t>
      </w:r>
    </w:p>
    <w:p w14:paraId="36B72C5C" w14:textId="77777777" w:rsidR="002D1CD1" w:rsidRPr="008C28B5" w:rsidRDefault="002D1CD1" w:rsidP="002D1CD1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8C28B5">
        <w:rPr>
          <w:rFonts w:asciiTheme="minorHAnsi" w:hAnsiTheme="minorHAnsi" w:cstheme="minorHAnsi"/>
          <w:sz w:val="22"/>
          <w:szCs w:val="22"/>
        </w:rPr>
        <w:t>sutinkame su visomis pirkimo dokumentuose nustatytomis sąlygomis;</w:t>
      </w:r>
    </w:p>
    <w:p w14:paraId="2C2DA21C" w14:textId="6C5D5C03" w:rsidR="002D1CD1" w:rsidRDefault="002D1CD1" w:rsidP="000166E9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8C28B5">
        <w:rPr>
          <w:rFonts w:asciiTheme="minorHAnsi" w:hAnsiTheme="minorHAnsi" w:cstheme="minorHAnsi"/>
          <w:sz w:val="22"/>
          <w:szCs w:val="22"/>
        </w:rPr>
        <w:t xml:space="preserve">atitinkame visus pirkimo dokumentuose keliamus reikalavimus dėl pašalinimo pagrindų nebuvimo ir (arba) atitikties kvalifikacijos reikalavimams, </w:t>
      </w:r>
      <w:r w:rsidRPr="008C28B5">
        <w:rPr>
          <w:rFonts w:asciiTheme="minorHAnsi" w:eastAsia="Calibri" w:hAnsiTheme="minorHAnsi" w:cstheme="minorHAnsi"/>
          <w:sz w:val="22"/>
          <w:szCs w:val="22"/>
        </w:rPr>
        <w:t>kokybės vadybos sistemos ir aplinkos apsaugos vadybos sistemos standartams</w:t>
      </w:r>
      <w:r w:rsidRPr="008C28B5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i</w:t>
      </w:r>
      <w:r w:rsidRPr="008C28B5">
        <w:rPr>
          <w:rFonts w:asciiTheme="minorHAnsi" w:hAnsiTheme="minorHAnsi" w:cstheme="minorHAnsi"/>
          <w:sz w:val="22"/>
          <w:szCs w:val="22"/>
        </w:rPr>
        <w:t>r teikiame duomenis bei kitus dokumentus pagal Pirkimo dokumentų reikalavimus</w:t>
      </w:r>
      <w:r w:rsidR="00E11C77">
        <w:rPr>
          <w:rFonts w:asciiTheme="minorHAnsi" w:hAnsiTheme="minorHAnsi" w:cstheme="minorHAnsi"/>
          <w:sz w:val="22"/>
          <w:szCs w:val="22"/>
        </w:rPr>
        <w:t>;</w:t>
      </w:r>
    </w:p>
    <w:p w14:paraId="70724F69" w14:textId="03C1D833" w:rsidR="00E11C77" w:rsidRPr="000166E9" w:rsidRDefault="000166E9" w:rsidP="000166E9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0166E9">
        <w:rPr>
          <w:rFonts w:asciiTheme="minorHAnsi" w:hAnsiTheme="minorHAnsi" w:cstheme="minorHAnsi"/>
          <w:sz w:val="22"/>
          <w:szCs w:val="22"/>
        </w:rPr>
        <w:t>laikysimės AB Vilniaus šilumos tinklų Tiekėjų Etikos kodekso.</w:t>
      </w:r>
    </w:p>
    <w:p w14:paraId="6DB0DA18" w14:textId="77777777" w:rsidR="002D1CD1" w:rsidRPr="008C28B5" w:rsidRDefault="002D1CD1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C28B5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6F5718DF" w14:textId="047D49EB" w:rsidR="00594E9D" w:rsidRPr="00BC451D" w:rsidRDefault="002D1CD1" w:rsidP="007F7C64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C28B5">
        <w:rPr>
          <w:rFonts w:asciiTheme="minorHAnsi" w:hAnsiTheme="minorHAnsi" w:cstheme="minorHAnsi"/>
          <w:sz w:val="22"/>
          <w:szCs w:val="22"/>
        </w:rPr>
        <w:t>(Tiekėjo vadovo arba jo įgalioto asmens vardas, pavardė, parašas)</w:t>
      </w:r>
      <w:bookmarkEnd w:id="1"/>
    </w:p>
    <w:p w14:paraId="5A6A214A" w14:textId="7B6224EF" w:rsidR="00D621B4" w:rsidRDefault="00D621B4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sectPr w:rsidR="00D621B4" w:rsidSect="005D177D"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E4BBE" w14:textId="77777777" w:rsidR="007F5314" w:rsidRDefault="007F5314">
      <w:r>
        <w:separator/>
      </w:r>
    </w:p>
  </w:endnote>
  <w:endnote w:type="continuationSeparator" w:id="0">
    <w:p w14:paraId="50DF5371" w14:textId="77777777" w:rsidR="007F5314" w:rsidRDefault="007F5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7E46AEB5" w14:textId="77777777" w:rsidR="000166E9" w:rsidRDefault="002D1CD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8A96218" w14:textId="77777777" w:rsidR="000166E9" w:rsidRDefault="000166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74F7A" w14:textId="77777777" w:rsidR="007F5314" w:rsidRDefault="007F5314">
      <w:r>
        <w:separator/>
      </w:r>
    </w:p>
  </w:footnote>
  <w:footnote w:type="continuationSeparator" w:id="0">
    <w:p w14:paraId="4236E6C6" w14:textId="77777777" w:rsidR="007F5314" w:rsidRDefault="007F5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A85A3" w14:textId="77777777" w:rsidR="000166E9" w:rsidRPr="006C1759" w:rsidRDefault="002D1CD1" w:rsidP="00481B87">
    <w:pPr>
      <w:pStyle w:val="Header"/>
      <w:jc w:val="right"/>
      <w:rPr>
        <w:rFonts w:ascii="Arial" w:hAnsi="Arial" w:cs="Arial"/>
        <w:b/>
        <w:bCs/>
        <w:sz w:val="20"/>
        <w:szCs w:val="20"/>
      </w:rPr>
    </w:pPr>
    <w:r w:rsidRPr="006C1759">
      <w:rPr>
        <w:rFonts w:ascii="Arial" w:hAnsi="Arial" w:cs="Arial"/>
        <w:sz w:val="20"/>
        <w:szCs w:val="20"/>
      </w:rPr>
      <w:t xml:space="preserve">Pirkimo Specialiųjų sąlygų </w:t>
    </w:r>
    <w:r w:rsidRPr="006C1759">
      <w:rPr>
        <w:rFonts w:ascii="Arial" w:hAnsi="Arial" w:cs="Arial"/>
        <w:b/>
        <w:bCs/>
        <w:sz w:val="20"/>
        <w:szCs w:val="20"/>
      </w:rPr>
      <w:t>2 priedas</w:t>
    </w:r>
  </w:p>
  <w:p w14:paraId="6B05A204" w14:textId="77777777" w:rsidR="000166E9" w:rsidRDefault="000166E9" w:rsidP="00481B87">
    <w:pPr>
      <w:pStyle w:val="Header"/>
      <w:tabs>
        <w:tab w:val="clear" w:pos="4153"/>
        <w:tab w:val="clear" w:pos="8306"/>
        <w:tab w:val="left" w:pos="4005"/>
      </w:tabs>
    </w:pPr>
  </w:p>
  <w:p w14:paraId="5225718F" w14:textId="77777777" w:rsidR="000166E9" w:rsidRDefault="000166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6798E" w14:textId="77777777" w:rsidR="000166E9" w:rsidRPr="003B1F02" w:rsidRDefault="002D1CD1" w:rsidP="00FA6573">
    <w:pPr>
      <w:pStyle w:val="Header"/>
      <w:jc w:val="right"/>
      <w:rPr>
        <w:rFonts w:asciiTheme="minorHAnsi" w:hAnsiTheme="minorHAnsi" w:cstheme="minorHAnsi"/>
        <w:sz w:val="22"/>
        <w:szCs w:val="22"/>
      </w:rPr>
    </w:pPr>
    <w:r w:rsidRPr="003B1F02">
      <w:rPr>
        <w:rFonts w:asciiTheme="minorHAnsi" w:hAnsiTheme="minorHAnsi" w:cstheme="minorHAnsi"/>
        <w:sz w:val="22"/>
        <w:szCs w:val="22"/>
      </w:rPr>
      <w:t xml:space="preserve">Pirkimo Specialiųjų sąlygų </w:t>
    </w:r>
    <w:r w:rsidRPr="003B1F02">
      <w:rPr>
        <w:rFonts w:asciiTheme="minorHAnsi" w:hAnsiTheme="minorHAnsi" w:cstheme="minorHAnsi"/>
        <w:b/>
        <w:bCs/>
        <w:sz w:val="22"/>
        <w:szCs w:val="22"/>
      </w:rPr>
      <w:t>2A priedas</w:t>
    </w:r>
  </w:p>
  <w:p w14:paraId="2C820F29" w14:textId="77777777" w:rsidR="000166E9" w:rsidRDefault="00016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77783F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B1031C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774970">
    <w:abstractNumId w:val="4"/>
  </w:num>
  <w:num w:numId="2" w16cid:durableId="1697343771">
    <w:abstractNumId w:val="0"/>
  </w:num>
  <w:num w:numId="3" w16cid:durableId="1159731811">
    <w:abstractNumId w:val="2"/>
  </w:num>
  <w:num w:numId="4" w16cid:durableId="462815262">
    <w:abstractNumId w:val="3"/>
  </w:num>
  <w:num w:numId="5" w16cid:durableId="798307334">
    <w:abstractNumId w:val="6"/>
  </w:num>
  <w:num w:numId="6" w16cid:durableId="10198144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8997605">
    <w:abstractNumId w:val="5"/>
  </w:num>
  <w:num w:numId="8" w16cid:durableId="722489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D1"/>
    <w:rsid w:val="00006FF8"/>
    <w:rsid w:val="000166E9"/>
    <w:rsid w:val="000D4A47"/>
    <w:rsid w:val="00115457"/>
    <w:rsid w:val="00133D88"/>
    <w:rsid w:val="00157259"/>
    <w:rsid w:val="00176230"/>
    <w:rsid w:val="0019525F"/>
    <w:rsid w:val="001E136E"/>
    <w:rsid w:val="002D1CD1"/>
    <w:rsid w:val="00321A51"/>
    <w:rsid w:val="00346E6B"/>
    <w:rsid w:val="00357FAC"/>
    <w:rsid w:val="003B1F02"/>
    <w:rsid w:val="003F4B03"/>
    <w:rsid w:val="00443299"/>
    <w:rsid w:val="00594E9D"/>
    <w:rsid w:val="005A0A64"/>
    <w:rsid w:val="00615D6F"/>
    <w:rsid w:val="007379C8"/>
    <w:rsid w:val="007F5314"/>
    <w:rsid w:val="007F7C64"/>
    <w:rsid w:val="00802CEA"/>
    <w:rsid w:val="0084015F"/>
    <w:rsid w:val="0085468B"/>
    <w:rsid w:val="008B1D4B"/>
    <w:rsid w:val="008C28B5"/>
    <w:rsid w:val="008F3023"/>
    <w:rsid w:val="008F714B"/>
    <w:rsid w:val="008F752B"/>
    <w:rsid w:val="00941694"/>
    <w:rsid w:val="00955B99"/>
    <w:rsid w:val="009F5560"/>
    <w:rsid w:val="00A257EA"/>
    <w:rsid w:val="00A4498F"/>
    <w:rsid w:val="00A73083"/>
    <w:rsid w:val="00A94BA4"/>
    <w:rsid w:val="00BC338F"/>
    <w:rsid w:val="00BF77B1"/>
    <w:rsid w:val="00C03F19"/>
    <w:rsid w:val="00C85AD1"/>
    <w:rsid w:val="00D621B4"/>
    <w:rsid w:val="00DB65FD"/>
    <w:rsid w:val="00DB66B2"/>
    <w:rsid w:val="00E11C77"/>
    <w:rsid w:val="00E74A10"/>
    <w:rsid w:val="00E8331E"/>
    <w:rsid w:val="00F115E9"/>
    <w:rsid w:val="00F7227A"/>
    <w:rsid w:val="00FC4022"/>
    <w:rsid w:val="00FC7D71"/>
    <w:rsid w:val="00FD29F2"/>
    <w:rsid w:val="00FE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CDDE6"/>
  <w15:chartTrackingRefBased/>
  <w15:docId w15:val="{6FECF65A-D876-4904-84DC-58CA6A80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1CD1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D1CD1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2D1CD1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D1CD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2D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2D1C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B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B03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C2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aliases w:val=" Char"/>
    <w:basedOn w:val="Normal"/>
    <w:link w:val="FootnoteTextChar"/>
    <w:rsid w:val="007379C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7379C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379C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46E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6E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6E6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6E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6E6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91F93B5F338041B6495D5FF553A8A9" ma:contentTypeVersion="13" ma:contentTypeDescription="Kurkite naują dokumentą." ma:contentTypeScope="" ma:versionID="63f120cf4580cdb1454ece6725f044ad">
  <xsd:schema xmlns:xsd="http://www.w3.org/2001/XMLSchema" xmlns:xs="http://www.w3.org/2001/XMLSchema" xmlns:p="http://schemas.microsoft.com/office/2006/metadata/properties" xmlns:ns2="26cb1b3b-3511-46f2-aa3d-0dc02b92da52" xmlns:ns3="8bef2891-d91d-4a13-b17e-e18bedd2b296" targetNamespace="http://schemas.microsoft.com/office/2006/metadata/properties" ma:root="true" ma:fieldsID="b2082df3bddfb9a8e8225e221a1cb863" ns2:_="" ns3:_="">
    <xsd:import namespace="26cb1b3b-3511-46f2-aa3d-0dc02b92da52"/>
    <xsd:import namespace="8bef2891-d91d-4a13-b17e-e18bedd2b2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b1b3b-3511-46f2-aa3d-0dc02b92da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2891-d91d-4a13-b17e-e18bedd2b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a" ma:index="20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8bef2891-d91d-4a13-b17e-e18bedd2b296" xsi:nil="true"/>
  </documentManagement>
</p:properties>
</file>

<file path=customXml/itemProps1.xml><?xml version="1.0" encoding="utf-8"?>
<ds:datastoreItem xmlns:ds="http://schemas.openxmlformats.org/officeDocument/2006/customXml" ds:itemID="{C78B977C-9111-482D-A88F-D59D1C3432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DBACE0-B1A1-4F27-A330-59892A977B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b1b3b-3511-46f2-aa3d-0dc02b92da52"/>
    <ds:schemaRef ds:uri="8bef2891-d91d-4a13-b17e-e18bedd2b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7DA223-2777-4809-BCD9-7228AEA35F03}">
  <ds:schemaRefs>
    <ds:schemaRef ds:uri="http://schemas.microsoft.com/office/2006/metadata/properties"/>
    <ds:schemaRef ds:uri="http://schemas.microsoft.com/office/infopath/2007/PartnerControls"/>
    <ds:schemaRef ds:uri="8bef2891-d91d-4a13-b17e-e18bedd2b2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1817</Words>
  <Characters>1037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Denis Sosunov</cp:lastModifiedBy>
  <cp:revision>20</cp:revision>
  <dcterms:created xsi:type="dcterms:W3CDTF">2023-03-02T12:16:00Z</dcterms:created>
  <dcterms:modified xsi:type="dcterms:W3CDTF">2025-05-13T20:10:00Z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6144800</vt:r8>
  </property>
</Properties>
</file>